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9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龚美蓉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169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基因编辑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(r050794—001)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基因编辑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(r050794—001)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大学生实验室安全基础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(r050807—001)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大学生实验室安全基础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(r050807—002)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科学减肥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(r050287—001)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