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B4-410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B4-410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 B4-405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B4-405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 B4-405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B4-405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戴建国/董伟/王丽娟/李育/郭园园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B7-101  张超/张伟伟/王荣根/朱朱/王鑫烁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B7-101  贾可可/高雅楠/邵苗苗/陈静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戴建国/董伟/王丽娟/李育/郭园园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B7-101  张超/张伟伟/王荣根/朱朱/王鑫烁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B7-101  贾可可/高雅楠/邵苗苗/陈静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